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0D" w:rsidRDefault="008A2E35">
      <w:r>
        <w:rPr>
          <w:noProof/>
          <w:lang w:eastAsia="en-GB"/>
        </w:rPr>
        <w:drawing>
          <wp:inline distT="0" distB="0" distL="0" distR="0">
            <wp:extent cx="5731510" cy="4298950"/>
            <wp:effectExtent l="0" t="723900" r="0" b="692150"/>
            <wp:docPr id="1" name="Picture 0" descr="sax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x 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E35" w:rsidRDefault="008A2E35">
      <w:r>
        <w:t>Selmer Bundy Alto Sax</w:t>
      </w:r>
    </w:p>
    <w:p w:rsidR="008A2E35" w:rsidRDefault="008A2E35">
      <w:r>
        <w:t>Plus box and stand.</w:t>
      </w:r>
    </w:p>
    <w:p w:rsidR="008A2E35" w:rsidRDefault="008A2E35">
      <w:r>
        <w:t>Also fluffy condensation stopper thing (don’t know what it’s called!)</w:t>
      </w:r>
    </w:p>
    <w:p w:rsidR="008A2E35" w:rsidRDefault="008A2E35">
      <w:r>
        <w:t>Serial No. 797040, although last two numbers difficult to read.</w:t>
      </w:r>
    </w:p>
    <w:p w:rsidR="008A2E35" w:rsidRDefault="008A2E35">
      <w:r>
        <w:t>Totally and professionally reconditioned  2 yrs ago and hardly played since.</w:t>
      </w:r>
    </w:p>
    <w:p w:rsidR="008A2E35" w:rsidRDefault="008A2E35">
      <w:r>
        <w:t>Yamaha electric guitar (black) ERG 121</w:t>
      </w:r>
    </w:p>
    <w:p w:rsidR="00D448D8" w:rsidRDefault="00D448D8" w:rsidP="00D448D8">
      <w:r>
        <w:t>You can contact Ian on 0121-354-5673.</w:t>
      </w:r>
    </w:p>
    <w:p w:rsidR="00D448D8" w:rsidRDefault="00D448D8" w:rsidP="00D448D8">
      <w:r>
        <w:t xml:space="preserve"> </w:t>
      </w:r>
      <w:bookmarkStart w:id="0" w:name="_GoBack"/>
      <w:bookmarkEnd w:id="0"/>
      <w:r>
        <w:t>e-mail psychiatrick@googlemail.com</w:t>
      </w:r>
    </w:p>
    <w:sectPr w:rsidR="00D448D8" w:rsidSect="00031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A2E35"/>
    <w:rsid w:val="00031F0D"/>
    <w:rsid w:val="002A5E04"/>
    <w:rsid w:val="008A2E35"/>
    <w:rsid w:val="00D4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woodzzig</dc:creator>
  <cp:lastModifiedBy>Sue</cp:lastModifiedBy>
  <cp:revision>3</cp:revision>
  <dcterms:created xsi:type="dcterms:W3CDTF">2011-03-27T18:35:00Z</dcterms:created>
  <dcterms:modified xsi:type="dcterms:W3CDTF">2011-03-28T10:34:00Z</dcterms:modified>
</cp:coreProperties>
</file>